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15" w:rsidRDefault="00CB2A3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STELLING 2 </w:t>
      </w:r>
    </w:p>
    <w:p w:rsidR="00CB2A3F" w:rsidRDefault="00CB2A3F">
      <w:pPr>
        <w:rPr>
          <w:b/>
          <w:sz w:val="52"/>
          <w:szCs w:val="52"/>
        </w:rPr>
      </w:pPr>
    </w:p>
    <w:p w:rsidR="00CB2A3F" w:rsidRDefault="00CB2A3F">
      <w:pPr>
        <w:rPr>
          <w:b/>
          <w:sz w:val="52"/>
          <w:szCs w:val="52"/>
        </w:rPr>
      </w:pPr>
    </w:p>
    <w:p w:rsidR="00CB2A3F" w:rsidRPr="00CB2A3F" w:rsidRDefault="00CB2A3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NEDERLAND MOET </w:t>
      </w:r>
      <w:r w:rsidR="00564177">
        <w:rPr>
          <w:b/>
          <w:sz w:val="52"/>
          <w:szCs w:val="52"/>
        </w:rPr>
        <w:t>MILITAIRE MISSIES BLIJVEN UITVOEREN</w:t>
      </w:r>
      <w:bookmarkStart w:id="0" w:name="_GoBack"/>
      <w:bookmarkEnd w:id="0"/>
    </w:p>
    <w:sectPr w:rsidR="00CB2A3F" w:rsidRPr="00CB2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3F"/>
    <w:rsid w:val="00564177"/>
    <w:rsid w:val="006E43FA"/>
    <w:rsid w:val="00BA5815"/>
    <w:rsid w:val="00C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43193-47BF-4C89-A5C9-E131A7B8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Booij</dc:creator>
  <cp:keywords/>
  <dc:description/>
  <cp:lastModifiedBy>Jasper Booij</cp:lastModifiedBy>
  <cp:revision>4</cp:revision>
  <dcterms:created xsi:type="dcterms:W3CDTF">2019-04-09T14:57:00Z</dcterms:created>
  <dcterms:modified xsi:type="dcterms:W3CDTF">2019-04-30T09:10:00Z</dcterms:modified>
</cp:coreProperties>
</file>